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610E" w14:textId="77777777" w:rsidR="004F7A5E" w:rsidRDefault="004F7A5E" w:rsidP="004F7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CAF30BC" w14:textId="23509378" w:rsidR="004F7A5E" w:rsidRDefault="004F7A5E" w:rsidP="004F7A5E">
      <w:pPr>
        <w:shd w:val="clear" w:color="auto" w:fill="FFFFFF"/>
        <w:tabs>
          <w:tab w:val="left" w:pos="133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ab/>
      </w:r>
      <w:r w:rsidRPr="004F7A5E">
        <w:rPr>
          <w:noProof/>
        </w:rPr>
        <w:drawing>
          <wp:inline distT="0" distB="0" distL="0" distR="0" wp14:anchorId="1005F6DA" wp14:editId="0EADD4DC">
            <wp:extent cx="5940425" cy="1380490"/>
            <wp:effectExtent l="0" t="0" r="0" b="0"/>
            <wp:docPr id="3457920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8493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F0D9D53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565E859B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9B7A480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63373792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535173E8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68611446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949CBC4" w14:textId="285753FF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6B5C70B4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E5F4684" w14:textId="7EEBECDA" w:rsidR="004F7A5E" w:rsidRDefault="004F7A5E" w:rsidP="004F7A5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Конспект</w:t>
      </w:r>
    </w:p>
    <w:p w14:paraId="1D021009" w14:textId="521E5DC5" w:rsidR="004F7A5E" w:rsidRDefault="004F7A5E" w:rsidP="004F7A5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4F7A5E">
        <w:rPr>
          <w:noProof/>
        </w:rPr>
        <w:drawing>
          <wp:inline distT="0" distB="0" distL="0" distR="0" wp14:anchorId="551443E9" wp14:editId="4AFDE3C1">
            <wp:extent cx="5940425" cy="742315"/>
            <wp:effectExtent l="0" t="0" r="0" b="0"/>
            <wp:docPr id="467251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Экскурсия по родному городу</w:t>
      </w:r>
    </w:p>
    <w:p w14:paraId="0B03F07E" w14:textId="40921D9F" w:rsidR="004F7A5E" w:rsidRDefault="004F7A5E" w:rsidP="004F7A5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Тема: «Что мы Родиной зовем»</w:t>
      </w:r>
    </w:p>
    <w:p w14:paraId="45C74B87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F23A0DC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0A09FF34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F2C3286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29F01D05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71E96D6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B350981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5D36D59D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35B26E6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3CDC6A3B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0AD1757" w14:textId="4BA70ED9" w:rsidR="004F7A5E" w:rsidRPr="004F7A5E" w:rsidRDefault="004F7A5E" w:rsidP="004F7A5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F7A5E">
        <w:rPr>
          <w:rFonts w:ascii="Times New Roman" w:hAnsi="Times New Roman" w:cs="Times New Roman"/>
          <w:sz w:val="24"/>
          <w:szCs w:val="24"/>
        </w:rPr>
        <w:t xml:space="preserve">Конспект подготовила </w:t>
      </w:r>
    </w:p>
    <w:p w14:paraId="648E76B9" w14:textId="59749A82" w:rsidR="004F7A5E" w:rsidRPr="004F7A5E" w:rsidRDefault="004F7A5E" w:rsidP="004F7A5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F7A5E">
        <w:rPr>
          <w:rFonts w:ascii="Times New Roman" w:hAnsi="Times New Roman" w:cs="Times New Roman"/>
          <w:sz w:val="24"/>
          <w:szCs w:val="24"/>
        </w:rPr>
        <w:t>Кузьмина Г.Х.</w:t>
      </w:r>
    </w:p>
    <w:p w14:paraId="7F51334E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10D89AF5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5A7AD8E6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6796BE55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246F8CF4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389232F5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7BBE0A9E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5280925A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7F4CC141" w14:textId="77777777" w:rsidR="004F7A5E" w:rsidRDefault="004F7A5E" w:rsidP="004F7A5E">
      <w:pPr>
        <w:shd w:val="clear" w:color="auto" w:fill="FFFFFF"/>
        <w:spacing w:after="0" w:line="240" w:lineRule="auto"/>
        <w:ind w:left="360"/>
        <w:jc w:val="right"/>
      </w:pPr>
    </w:p>
    <w:p w14:paraId="2849CF7E" w14:textId="1682C156" w:rsidR="004F7A5E" w:rsidRPr="004F7A5E" w:rsidRDefault="004F7A5E" w:rsidP="004F7A5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4F7A5E">
        <w:rPr>
          <w:rFonts w:ascii="Times New Roman" w:hAnsi="Times New Roman" w:cs="Times New Roman"/>
          <w:sz w:val="24"/>
          <w:szCs w:val="24"/>
        </w:rPr>
        <w:t>г. Красноярск 2024г.</w:t>
      </w:r>
    </w:p>
    <w:p w14:paraId="03C947BB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A4B0943" w14:textId="77777777" w:rsidR="004F7A5E" w:rsidRDefault="004F7A5E" w:rsidP="00F62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936221C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62EAEF4" w14:textId="77777777" w:rsidR="004F7A5E" w:rsidRDefault="004F7A5E" w:rsidP="008F36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7AB3EDE8" w14:textId="77777777" w:rsidR="009D6F7E" w:rsidRPr="000E4F40" w:rsidRDefault="008F36F9" w:rsidP="000E4F40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Цель</w:t>
      </w:r>
      <w:r w:rsidR="009D6F7E"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6E0F3DDD" w14:textId="31CF2272" w:rsidR="009D6F7E" w:rsidRPr="00E53691" w:rsidRDefault="009D6F7E" w:rsidP="000E4F40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Разработка плакат</w:t>
      </w:r>
      <w:r w:rsid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</w:t>
      </w:r>
      <w:r w:rsidRP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по </w:t>
      </w:r>
      <w:r w:rsidRP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правил</w:t>
      </w:r>
      <w:r w:rsid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ам</w:t>
      </w:r>
      <w:r w:rsidRP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сохранени</w:t>
      </w:r>
      <w:r w:rsid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</w:t>
      </w:r>
      <w:r w:rsidRP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экологического состояния города Красноярска, по собственным наблюдениям из жизни и по проведенным опытам с детьми. </w:t>
      </w:r>
    </w:p>
    <w:p w14:paraId="6CC22E82" w14:textId="09B1BCEB" w:rsidR="00D53ED9" w:rsidRPr="00E53691" w:rsidRDefault="00D53ED9" w:rsidP="000E4F40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Создание туристического маршрута по средствам познания детей о </w:t>
      </w:r>
      <w:r w:rsidR="009D6F7E" w:rsidRP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своем городе.</w:t>
      </w:r>
    </w:p>
    <w:p w14:paraId="30D8F371" w14:textId="28AF7932" w:rsidR="008F36F9" w:rsidRPr="000E4F40" w:rsidRDefault="008F36F9" w:rsidP="000E4F40">
      <w:pPr>
        <w:shd w:val="clear" w:color="auto" w:fill="FFFFFF"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9D6F7E"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Об</w:t>
      </w:r>
      <w:r w:rsidR="0013322F"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учающ</w:t>
      </w:r>
      <w:r w:rsidR="00EE7A5B"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ие</w:t>
      </w:r>
      <w:r w:rsidR="009D6F7E"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задач</w:t>
      </w:r>
      <w:r w:rsidR="00EE7A5B"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и</w:t>
      </w: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7860D209" w14:textId="6D76F6B7" w:rsidR="00CA788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о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твечать на поставленные вопросы педагога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433BFF17" w14:textId="469907B4" w:rsidR="00CA788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у</w:t>
      </w:r>
      <w:r w:rsidR="00CC570D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меть правильно распознавать слова автора в произведении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0DFFF18C" w14:textId="03AC698C" w:rsidR="008F36F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в</w:t>
      </w:r>
      <w:r w:rsidR="0013322F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ыбрать нужные правила в команде и оформить «плакат с правилами», что нужно делать что бы уменьшить </w:t>
      </w:r>
      <w:r w:rsidR="00EE7A5B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выбросы</w:t>
      </w:r>
      <w:r w:rsidR="0013322F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 атмосферу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2F56ED68" w14:textId="7B2F8357" w:rsidR="00EE7A5B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о</w:t>
      </w:r>
      <w:r w:rsidR="00EE7A5B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пределить маршрут и достопримечательные места города, сделать план мероприятий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3CCC48FC" w14:textId="578F12E1" w:rsidR="00EE7A5B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о</w:t>
      </w:r>
      <w:r w:rsidR="00EE7A5B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формить на 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плакате</w:t>
      </w:r>
      <w:r w:rsidR="00EE7A5B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туристический маршрут для туристов и гостей города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0E6FDDDB" w14:textId="26D429E4" w:rsidR="00EE7A5B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о</w:t>
      </w:r>
      <w:r w:rsidR="00EE7A5B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бозначить мероприятия днями недели и дать название. </w:t>
      </w:r>
    </w:p>
    <w:p w14:paraId="3457D5BD" w14:textId="77777777" w:rsidR="00E53691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71C2D789" w14:textId="77777777" w:rsidR="000E4F40" w:rsidRDefault="00EE7A5B" w:rsidP="000E4F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     </w:t>
      </w: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Развивающие задачи:</w:t>
      </w:r>
    </w:p>
    <w:p w14:paraId="33A8CBD8" w14:textId="0716D00A" w:rsid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</w:t>
      </w:r>
      <w:r w:rsidR="00EE7A5B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азделить картинки на две группы, для составления плаката правилам 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по экологии </w:t>
      </w:r>
      <w:r w:rsidR="00EE7A5B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(для 2-х 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экспериментов)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5F86E0DB" w14:textId="6B23C339" w:rsidR="00CA788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в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ыбрать нужные достопримечательности по местам экскурсии по родному городу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0702994A" w14:textId="48FD170B" w:rsidR="00EE7A5B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о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пределить и вклеить их в туристические маршруты.</w:t>
      </w:r>
    </w:p>
    <w:p w14:paraId="3069EB05" w14:textId="77777777" w:rsidR="00E53691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6B8B0791" w14:textId="77777777" w:rsidR="000E4F40" w:rsidRDefault="00CA7889" w:rsidP="000E4F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Воспитательные задачи: </w:t>
      </w:r>
    </w:p>
    <w:p w14:paraId="6B1C47EB" w14:textId="4DC9B49B" w:rsidR="00CA788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воспитывать умение договариваться;</w:t>
      </w:r>
    </w:p>
    <w:p w14:paraId="4205302B" w14:textId="1C2B92AF" w:rsidR="00CA788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с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тремиться сохранить свой край чистым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75961C02" w14:textId="7A4E9221" w:rsidR="00CA788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с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тремиться узнавать уголки своего города, знать и проявлять любовь и интерес к местам памяти и событиям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544E6327" w14:textId="0E7EDDE7" w:rsidR="00CA788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н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 перебивать собеседника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;</w:t>
      </w:r>
    </w:p>
    <w:p w14:paraId="1447D638" w14:textId="2B2C7C8A" w:rsidR="00CA7889" w:rsidRPr="000E4F40" w:rsidRDefault="00E53691" w:rsidP="000E4F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в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ыделять</w:t>
      </w:r>
      <w:r w:rsidR="00CC570D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</w:t>
      </w:r>
      <w:r w:rsidR="00CC570D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предложении слова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 которых говорит автор как о</w:t>
      </w:r>
      <w:r w:rsidR="00CC570D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Родин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</w:t>
      </w:r>
      <w:r w:rsidR="00CA7889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1F8A3FF5" w14:textId="77777777" w:rsidR="00CA7889" w:rsidRPr="000E4F40" w:rsidRDefault="00CA7889" w:rsidP="000E4F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443734E9" w14:textId="34138E55" w:rsidR="00EE7A5B" w:rsidRDefault="000E4F40" w:rsidP="00E5369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Предварительная работа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2E2E8980" w14:textId="6D481B2F" w:rsidR="000E4F40" w:rsidRPr="000E4F40" w:rsidRDefault="000E4F40" w:rsidP="000E4F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Рассматривание карты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Красноярского края</w:t>
      </w: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виртуальная экскурсия по советскому району</w:t>
      </w: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575B6FC1" w14:textId="3FD7EE87" w:rsidR="000E4F40" w:rsidRPr="000E4F40" w:rsidRDefault="00515E7A" w:rsidP="000E4F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Проекты- на тему «Мой 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советский район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69DB2EFB" w14:textId="0247BEC8" w:rsidR="000E4F40" w:rsidRPr="000E4F40" w:rsidRDefault="000E4F40" w:rsidP="000E4F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Аппликация </w:t>
      </w: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на тему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«Многоэтажки</w:t>
      </w: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».</w:t>
      </w:r>
    </w:p>
    <w:p w14:paraId="18A6344B" w14:textId="77777777" w:rsidR="000E4F40" w:rsidRPr="000E4F40" w:rsidRDefault="000E4F40" w:rsidP="000E4F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Рассматривание репродукций, альбомов, иллюстрация про родной край.</w:t>
      </w:r>
    </w:p>
    <w:p w14:paraId="3B30E44F" w14:textId="147D267D" w:rsidR="000E4F40" w:rsidRPr="000E4F40" w:rsidRDefault="000E4F40" w:rsidP="000E4F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Беседы о </w:t>
      </w:r>
      <w:r w:rsidR="008A71B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достопримечательных местах</w:t>
      </w: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48753063" w14:textId="77777777" w:rsidR="000E4F40" w:rsidRPr="000E4F40" w:rsidRDefault="000E4F40" w:rsidP="000E4F4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Фото - выставка. «Люблю тебя – мой край родной».</w:t>
      </w:r>
    </w:p>
    <w:p w14:paraId="7F97C284" w14:textId="77777777" w:rsidR="000E4F40" w:rsidRDefault="000E4F40" w:rsidP="000D5543">
      <w:pPr>
        <w:shd w:val="clear" w:color="auto" w:fill="FFFFFF"/>
        <w:spacing w:after="0" w:line="240" w:lineRule="auto"/>
        <w:ind w:left="1440" w:firstLine="709"/>
        <w:contextualSpacing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5F5382E" w14:textId="156EB6EE" w:rsidR="000E4F40" w:rsidRPr="000E4F40" w:rsidRDefault="000E4F40" w:rsidP="00E5369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  <w:t>Планируемые образовательные результаты:</w:t>
      </w:r>
    </w:p>
    <w:p w14:paraId="4B790AA3" w14:textId="77777777" w:rsidR="000E4F40" w:rsidRPr="000E4F40" w:rsidRDefault="000E4F40" w:rsidP="000D55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E536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Личностные</w:t>
      </w: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7D99E574" w14:textId="42D8BEE5" w:rsidR="000E4F40" w:rsidRPr="000E4F40" w:rsidRDefault="00E53691" w:rsidP="000D55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умения детей действовать самостоятельно, проявление эмоциональной отзывчивости в деятельности и общении со сверстниками и взрослым,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смотреть на свои и другие поступки со стороны, оценивать их самостоятельно.</w:t>
      </w:r>
    </w:p>
    <w:p w14:paraId="140495F8" w14:textId="77777777" w:rsidR="000E4F40" w:rsidRPr="000E4F40" w:rsidRDefault="000E4F40" w:rsidP="000D55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536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Интеллектуальные</w:t>
      </w: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:</w:t>
      </w: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28826EE2" w14:textId="39E6ABD6" w:rsidR="000E4F40" w:rsidRPr="000E4F40" w:rsidRDefault="00E53691" w:rsidP="000D55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р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азвитие творческого потенциала ребёнка, воспитания творческой направленности личности. Дети учатся замечать в окружающем мире интересные иде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и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воплощать их,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 xml:space="preserve">создавать 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свои проекты и презентации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, у них развиваются творческое воображение, ассоциативное мышление, умение видеть 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выход в различных задача. Р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асширение и активизация словарного запаса.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Уметь решать экологические задачи,</w:t>
      </w:r>
      <w:r w:rsidR="00CE1EAF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смотреть в будущее.</w:t>
      </w:r>
    </w:p>
    <w:p w14:paraId="7A5902D4" w14:textId="77777777" w:rsidR="00E53691" w:rsidRDefault="000E4F40" w:rsidP="000D55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536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Физические</w:t>
      </w:r>
      <w:r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2EE4A733" w14:textId="60BA5E21" w:rsidR="000E4F40" w:rsidRPr="000E4F40" w:rsidRDefault="00E53691" w:rsidP="000D55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формирование общей культуры поведения в быту и природе.</w:t>
      </w:r>
    </w:p>
    <w:p w14:paraId="14EF13DD" w14:textId="77777777" w:rsidR="000E4F40" w:rsidRPr="000E4F40" w:rsidRDefault="000E4F40" w:rsidP="000D5543">
      <w:pPr>
        <w:shd w:val="clear" w:color="auto" w:fill="FFFFFF"/>
        <w:spacing w:after="0" w:line="240" w:lineRule="auto"/>
        <w:ind w:left="1440" w:firstLine="709"/>
        <w:contextualSpacing/>
        <w:rPr>
          <w:rFonts w:ascii="Times New Roman" w:eastAsia="Times New Roman" w:hAnsi="Times New Roman" w:cs="Times New Roman"/>
          <w:b/>
          <w:color w:val="181818"/>
          <w:kern w:val="0"/>
          <w:sz w:val="28"/>
          <w:szCs w:val="28"/>
          <w:lang w:eastAsia="ru-RU"/>
          <w14:ligatures w14:val="none"/>
        </w:rPr>
      </w:pPr>
    </w:p>
    <w:p w14:paraId="32D9D1F0" w14:textId="77777777" w:rsidR="000E4F40" w:rsidRPr="000E4F40" w:rsidRDefault="000E4F40" w:rsidP="00E53691">
      <w:pPr>
        <w:shd w:val="clear" w:color="auto" w:fill="FFFFFF"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Методические приемы:</w:t>
      </w:r>
    </w:p>
    <w:p w14:paraId="3F63D6D7" w14:textId="45338D80" w:rsidR="000D5543" w:rsidRPr="00E53691" w:rsidRDefault="000E4F40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E536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Наглядны</w:t>
      </w:r>
      <w:r w:rsidR="00E53691" w:rsidRPr="00E536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е:</w:t>
      </w:r>
    </w:p>
    <w:p w14:paraId="6516903D" w14:textId="009266AC" w:rsidR="000E4F40" w:rsidRDefault="00E53691" w:rsidP="000D5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лектронное письмо, презентации на тему «Мой Советский район»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4E2F8862" w14:textId="77777777" w:rsidR="00E53691" w:rsidRPr="000D5543" w:rsidRDefault="00E53691" w:rsidP="000D5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</w:pPr>
    </w:p>
    <w:p w14:paraId="2DA8738A" w14:textId="77777777" w:rsidR="000E4F40" w:rsidRPr="00E53691" w:rsidRDefault="000E4F40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E536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Словесные</w:t>
      </w:r>
      <w:r w:rsidRP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326546E1" w14:textId="4DC6D80B" w:rsidR="000E4F40" w:rsidRPr="000E4F40" w:rsidRDefault="00E53691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рассказ воспитателя;</w:t>
      </w:r>
    </w:p>
    <w:p w14:paraId="725D0618" w14:textId="1E17A08D" w:rsidR="000E4F40" w:rsidRPr="000E4F40" w:rsidRDefault="00E53691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объяснение;</w:t>
      </w:r>
    </w:p>
    <w:p w14:paraId="75BFB72F" w14:textId="70A42585" w:rsidR="000E4F40" w:rsidRPr="000E4F40" w:rsidRDefault="00E53691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беседа с детьми;</w:t>
      </w:r>
    </w:p>
    <w:p w14:paraId="56E378A3" w14:textId="134A1254" w:rsidR="000E4F40" w:rsidRPr="000E4F40" w:rsidRDefault="00E53691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приветствие,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стихотворени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я о Родине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гимнастики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что бы сосредоточить внимание детей.</w:t>
      </w:r>
    </w:p>
    <w:p w14:paraId="75C77329" w14:textId="77777777" w:rsidR="00E53691" w:rsidRDefault="00E53691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  <w14:ligatures w14:val="none"/>
        </w:rPr>
      </w:pPr>
    </w:p>
    <w:p w14:paraId="6F97FB13" w14:textId="1BADCE13" w:rsidR="000E4F40" w:rsidRPr="00E53691" w:rsidRDefault="000E4F40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E5369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  <w14:ligatures w14:val="none"/>
        </w:rPr>
        <w:t>Практические:</w:t>
      </w:r>
    </w:p>
    <w:p w14:paraId="3487FD64" w14:textId="4FFE8AB7" w:rsidR="000E4F40" w:rsidRDefault="00E53691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- 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умение самостоятельно разобрать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вопросы об экологии Красноярска,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предложить пути решения.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Умение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выступить в роли Турагента или гида, рассказать или дать рекламу достопримечательностей города Красноярска,</w:t>
      </w:r>
      <w:r w:rsidR="000E4F40" w:rsidRPr="000E4F4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обсудить их с другими ребятами</w:t>
      </w:r>
      <w:r w:rsidR="000D5543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составить маршрутный лист.</w:t>
      </w:r>
    </w:p>
    <w:p w14:paraId="1EF7A803" w14:textId="77777777" w:rsidR="00E53691" w:rsidRDefault="00E53691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6688EE7C" w14:textId="77777777" w:rsidR="00E53691" w:rsidRDefault="000E4F40" w:rsidP="00E53691">
      <w:pPr>
        <w:shd w:val="clear" w:color="auto" w:fill="FFFFFF"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0E4F40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Оборудование: </w:t>
      </w:r>
    </w:p>
    <w:p w14:paraId="30CDAB2C" w14:textId="07475ABB" w:rsidR="000E4F40" w:rsidRPr="000E4F40" w:rsidRDefault="00E53691" w:rsidP="00E536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eastAsia="ru-RU"/>
          <w14:ligatures w14:val="none"/>
        </w:rPr>
        <w:t>- э</w:t>
      </w:r>
      <w:r w:rsidR="000D5543">
        <w:rPr>
          <w:rFonts w:ascii="Times New Roman" w:eastAsia="Times New Roman" w:hAnsi="Times New Roman" w:cs="Times New Roman"/>
          <w:bCs/>
          <w:color w:val="181818"/>
          <w:kern w:val="0"/>
          <w:sz w:val="28"/>
          <w:szCs w:val="28"/>
          <w:lang w:eastAsia="ru-RU"/>
          <w14:ligatures w14:val="none"/>
        </w:rPr>
        <w:t>кран, компьютер, плакаты, методический материал, клей, ножницы, парты, стулья.</w:t>
      </w:r>
    </w:p>
    <w:p w14:paraId="0D799C78" w14:textId="77777777" w:rsidR="00E53691" w:rsidRDefault="00E53691" w:rsidP="008F3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10E36BDE" w14:textId="42D239BB" w:rsidR="008F36F9" w:rsidRPr="008F36F9" w:rsidRDefault="008F36F9" w:rsidP="008F36F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F36F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Ход </w:t>
      </w:r>
      <w:r w:rsidR="00E5369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занятия</w:t>
      </w:r>
      <w:r w:rsidRPr="008F36F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</w:t>
      </w:r>
    </w:p>
    <w:p w14:paraId="7FADE5CE" w14:textId="77777777" w:rsidR="008F36F9" w:rsidRPr="008F36F9" w:rsidRDefault="008F36F9" w:rsidP="008F36F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F36F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10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5644"/>
        <w:gridCol w:w="2552"/>
      </w:tblGrid>
      <w:tr w:rsidR="008F36F9" w:rsidRPr="00AC496D" w14:paraId="32808814" w14:textId="77777777" w:rsidTr="004C3FE3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1EF3" w14:textId="0ACD6D09" w:rsidR="008F36F9" w:rsidRPr="00AC496D" w:rsidRDefault="008F36F9" w:rsidP="00AC49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 xml:space="preserve">Этап </w:t>
            </w:r>
            <w:r w:rsid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занятия</w:t>
            </w:r>
          </w:p>
        </w:tc>
        <w:tc>
          <w:tcPr>
            <w:tcW w:w="5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27B7" w14:textId="1FB74A17" w:rsidR="008F36F9" w:rsidRPr="00AC496D" w:rsidRDefault="008F36F9" w:rsidP="00AC49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 xml:space="preserve">Деятельность </w:t>
            </w:r>
            <w:r w:rsid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воспитателя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96B5" w14:textId="28F015C1" w:rsidR="008F36F9" w:rsidRPr="00AC496D" w:rsidRDefault="008F36F9" w:rsidP="00AC496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i/>
                <w:iCs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 xml:space="preserve">Деятельность </w:t>
            </w:r>
            <w:r w:rsidR="00AC49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0"/>
                <w:sz w:val="28"/>
                <w:szCs w:val="28"/>
                <w:lang w:eastAsia="ru-RU"/>
                <w14:ligatures w14:val="none"/>
              </w:rPr>
              <w:t>воспитанников</w:t>
            </w:r>
          </w:p>
        </w:tc>
      </w:tr>
      <w:tr w:rsidR="008F36F9" w:rsidRPr="004C3FE3" w14:paraId="3FD97F2C" w14:textId="77777777" w:rsidTr="004C3FE3">
        <w:trPr>
          <w:trHeight w:val="54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C718" w14:textId="777512B9" w:rsidR="00473462" w:rsidRPr="004C3FE3" w:rsidRDefault="00B51C5E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 часть. Вводно-мотивационная</w:t>
            </w:r>
          </w:p>
          <w:p w14:paraId="5AC0EF04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79CBB7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2A27FB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7A0944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A9793D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C0AF08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12DBE5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BD13E1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849DA5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85EC80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C5AEA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7BD720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6C8D52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3636D9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32D021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6C0604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255420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FCBB8E" w14:textId="7013B28E" w:rsidR="00473462" w:rsidRDefault="00B51C5E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 часть. Основная</w:t>
            </w:r>
          </w:p>
          <w:p w14:paraId="3EB5DE3B" w14:textId="621B65F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2350C1" w14:textId="75DDD36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0407B5" w14:textId="67A89D2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A26279" w14:textId="52A88C5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1D5514" w14:textId="2B55A7D3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140F0A" w14:textId="6C91ADC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C384A7" w14:textId="06C4D5B6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474ED4" w14:textId="72A7FF3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F5F562" w14:textId="43D390B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6457DC" w14:textId="728B6B6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A488D6" w14:textId="682276F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3A0FC3" w14:textId="077B6A4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A82538" w14:textId="61A8948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561DCA" w14:textId="51C18AB3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F2D756" w14:textId="673BBDB4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E99CD2" w14:textId="12321CD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8994B7" w14:textId="641AE8D3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62D744" w14:textId="25E94C2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1A74B8" w14:textId="4BFC6B7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B2BB86" w14:textId="3CD0DC9F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C8A8B" w14:textId="7D4BB49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5CB4C3" w14:textId="6B8F92D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019241" w14:textId="1D54B88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38090E" w14:textId="3EC03B26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A9EB35" w14:textId="64B1384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C7F3F2" w14:textId="7AE67F0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A5048A" w14:textId="10AC14D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A8A645" w14:textId="44FF6BF3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DD1CAD" w14:textId="5EA1D2B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1CB2D6" w14:textId="450569C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B6B274" w14:textId="2AE9114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49152E" w14:textId="70BE629F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DA5097" w14:textId="1C52A12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FDF98A" w14:textId="325AF3D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48FDE8" w14:textId="19418AB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737BBB" w14:textId="235E61F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E120F0" w14:textId="35B990B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F1D4A9" w14:textId="1A782DD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84424B" w14:textId="5FEFE3E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06F8A7" w14:textId="537DC914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7D6C4" w14:textId="2B16D02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3C55CA" w14:textId="16B3F64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FB0D95" w14:textId="0A44CB2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3319C0" w14:textId="1F6F882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C74338" w14:textId="3B6A894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20F250" w14:textId="67FC9D2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260D47" w14:textId="0BD84AD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BCD39C" w14:textId="7E0EBA8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177384" w14:textId="1CB73CB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A1D176" w14:textId="26ED7B8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A9A856" w14:textId="2AABDC76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356007" w14:textId="00B1B92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17A62A" w14:textId="4F4E732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A54318" w14:textId="520B969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9D9C91" w14:textId="368C1B8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07D983" w14:textId="2030528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DADA02" w14:textId="7EEA7E2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F78381" w14:textId="267CA8C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63CDFC" w14:textId="6AE2016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5CC9D8" w14:textId="31B8665F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3C0A94" w14:textId="3C6E8ED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6B3F26" w14:textId="45627B9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2CCB3D" w14:textId="477DCC8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1B800D" w14:textId="7A0C50F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8B9A5B" w14:textId="17AD619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84963E" w14:textId="0684CCE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B65213" w14:textId="007782A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DC6C7C" w14:textId="3A3A716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1DE6D3" w14:textId="692D1C2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9D9C13" w14:textId="73793634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2156AB" w14:textId="76068634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577FE9" w14:textId="7ED2F3C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DEBC95" w14:textId="64F58F3F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854C1D" w14:textId="03C5C16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99C0EB" w14:textId="298AE72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D31065" w14:textId="4C28E03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2F4D10" w14:textId="4CAC54E6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41DF96" w14:textId="1C2B43C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D3EB4E" w14:textId="56F6EA26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819356" w14:textId="5AFE3AC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22041D" w14:textId="4204B73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F64573" w14:textId="07D31FA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71F919" w14:textId="346E0D1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F949D3" w14:textId="02922A6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706F21" w14:textId="40641F0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08334D" w14:textId="41A4FB4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4962C8" w14:textId="275F7A2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DD3E59" w14:textId="06ADA79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0200E0" w14:textId="1AE868B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0712EB" w14:textId="676DAFA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F8F4FB" w14:textId="6ADB346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76FB28" w14:textId="4D8E2B56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215B2E" w14:textId="34B3E4D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5F63AC" w14:textId="0A7FAD9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32D66A" w14:textId="3C587D9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D61472" w14:textId="14DB1B0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A9A00F" w14:textId="6A6E2D3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C9D261" w14:textId="1C98919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15B967" w14:textId="707667B3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754294" w14:textId="7287E7A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CFD5BA" w14:textId="5A47206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B2F578" w14:textId="6D7FE59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96D7F2" w14:textId="5BE74AE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0B67D" w14:textId="0ED5B2F4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3EF071" w14:textId="049AE29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F27B0A" w14:textId="2567087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BCDBA0" w14:textId="744288E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89EE0A" w14:textId="417DC86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7EF2CA" w14:textId="4E34E62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6E5DE7" w14:textId="4B154AC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E352D3" w14:textId="4DED0C8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070A90" w14:textId="1B2CF68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FA6612" w14:textId="6F2A8FE3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DEDF04" w14:textId="571E777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DAEAD9" w14:textId="57706B03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C62650" w14:textId="62B884D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CCBAF1" w14:textId="582C880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6BD554" w14:textId="26E3CE5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7066E8" w14:textId="4F2890B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43E244" w14:textId="614C303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E325FE" w14:textId="1F3563F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4869F2" w14:textId="1B154EBF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7AA318" w14:textId="4ACFA1E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8371D1" w14:textId="3FB2104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284EB6" w14:textId="7E6075C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9449EF" w14:textId="34E5377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8D50FB" w14:textId="40687FF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028F03" w14:textId="71351CDC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A11BA9" w14:textId="48AEE00F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D68C18" w14:textId="7CC95D1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053C9B" w14:textId="67F2ECE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768D7D" w14:textId="781EEA1F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088EE3" w14:textId="445E7C65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D7180A" w14:textId="11C2205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5E4718" w14:textId="3EDA601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A58D00" w14:textId="1C1F24C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D194DE" w14:textId="1048EE8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F47242" w14:textId="34D0426B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90C0B0" w14:textId="303CF42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6F82AA" w14:textId="29F48F5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2B1548" w14:textId="5DDC327D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89BC40" w14:textId="3607D11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ED6A7F" w14:textId="031B6FB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9A8B30" w14:textId="19DA8F0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ACC651" w14:textId="2F41110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372044" w14:textId="53DDD20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CF4429" w14:textId="4D76CF2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F5171A" w14:textId="128432C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9D29E6" w14:textId="4C5D5770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F03955" w14:textId="21D43CF6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335CFE" w14:textId="5B835BE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68BE3F" w14:textId="22576C3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DFB1C8" w14:textId="36B40ECA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A819A6" w14:textId="2FECCCF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8033DE" w14:textId="1352831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7C1971" w14:textId="36E8E934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4751F9" w14:textId="6B208E61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02FFAB" w14:textId="1D173AA2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3127D4" w14:textId="1A0393F8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3 часть. Рефлексия</w:t>
            </w:r>
          </w:p>
          <w:p w14:paraId="770F0CB3" w14:textId="176713A9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69EBC5" w14:textId="4286D94E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4B5F06" w14:textId="48895347" w:rsidR="00CC1E0B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4CAC6C" w14:textId="77777777" w:rsidR="00CC1E0B" w:rsidRPr="004C3FE3" w:rsidRDefault="00CC1E0B" w:rsidP="00B5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131A63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A71C7E" w14:textId="77777777" w:rsidR="00473462" w:rsidRPr="004C3FE3" w:rsidRDefault="00473462" w:rsidP="0047346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1CB9A5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128C63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01ED02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CC642D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0520FE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51D5FA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BF64AC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7B386C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F47176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988BA5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A87899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D582D1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439841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217AB3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C1E210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E93F19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69FE88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F5B701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FFBBBB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D352C7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93ACF5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241E32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BBFD59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05340D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4CCA16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900111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AB35B5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0F3E37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C2D090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2BD2D1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ED75B2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78E042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E06651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6CF0E0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9A0FF8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4A54DF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4B6426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72BB29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82FE06" w14:textId="77777777" w:rsidR="00473462" w:rsidRPr="004C3FE3" w:rsidRDefault="00473462" w:rsidP="0047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F50C66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596A9F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391181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7DB4C3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4D7E6F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8EC1D0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BBF104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0ABB10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44765F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CE1BEC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3736B8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C14BF0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745F6B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8958C6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802CEF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5F0C5A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272C07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FA0D40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74AB55" w14:textId="77777777" w:rsidR="00473462" w:rsidRPr="004C3FE3" w:rsidRDefault="00473462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8C150E" w14:textId="77777777" w:rsidR="00DB64A6" w:rsidRPr="004C3FE3" w:rsidRDefault="00DB64A6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BF0673" w14:textId="77777777" w:rsidR="00DB64A6" w:rsidRPr="004C3FE3" w:rsidRDefault="00DB64A6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9BDC77" w14:textId="77777777" w:rsidR="00DB64A6" w:rsidRPr="004C3FE3" w:rsidRDefault="00DB64A6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6BFA0C" w14:textId="77777777" w:rsidR="00DB64A6" w:rsidRPr="004C3FE3" w:rsidRDefault="00DB64A6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F13784" w14:textId="35B52E0A" w:rsidR="00DB64A6" w:rsidRPr="004C3FE3" w:rsidRDefault="00DB64A6" w:rsidP="00DB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0939" w14:textId="6DB0AC5C" w:rsidR="00901B24" w:rsidRPr="004C3FE3" w:rsidRDefault="00901B24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Дети собираются в круг,</w:t>
            </w:r>
            <w:r w:rsidR="00AC496D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проговаривает ритуал приветствия в ходе ООД.</w:t>
            </w:r>
          </w:p>
          <w:p w14:paraId="7799AE1D" w14:textId="77777777" w:rsidR="00901B24" w:rsidRPr="004C3FE3" w:rsidRDefault="00901B24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Затем дети садятся на стулья.</w:t>
            </w:r>
          </w:p>
          <w:p w14:paraId="768F3075" w14:textId="4C37D812" w:rsidR="00187BF2" w:rsidRPr="004C3FE3" w:rsidRDefault="00187BF2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Ребята, что</w:t>
            </w:r>
            <w:r w:rsidR="00AC496D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то нам давно Асито не писал, правда? Сейчас посмотрю от него на электрон</w:t>
            </w:r>
            <w:r w:rsidR="00AC496D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ной почте</w:t>
            </w: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  <w:r w:rsidR="008161D0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прислал что.</w:t>
            </w:r>
          </w:p>
          <w:p w14:paraId="314B7CB0" w14:textId="34638E82" w:rsidR="00187BF2" w:rsidRPr="004C3FE3" w:rsidRDefault="00187BF2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-Точно, ребята, он</w:t>
            </w:r>
            <w:r w:rsidR="00CD0A4F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прислал нам</w:t>
            </w:r>
            <w:r w:rsidR="00CD0A4F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электрон</w:t>
            </w:r>
            <w:r w:rsidR="00AC496D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ную почту</w:t>
            </w:r>
            <w:r w:rsidR="00CD0A4F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</w:t>
            </w: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интересно что же он нам прислал. </w:t>
            </w:r>
          </w:p>
          <w:p w14:paraId="54513982" w14:textId="588E0939" w:rsidR="00187BF2" w:rsidRPr="004C3FE3" w:rsidRDefault="00187BF2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Посмот</w:t>
            </w:r>
            <w:r w:rsidR="00AC496D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им? </w:t>
            </w:r>
          </w:p>
          <w:p w14:paraId="3EACC641" w14:textId="0D1E9E06" w:rsidR="00187BF2" w:rsidRPr="004C3FE3" w:rsidRDefault="00CD0A4F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читает письмо</w:t>
            </w:r>
            <w:r w:rsidR="00187BF2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заданием от Асито</w:t>
            </w:r>
          </w:p>
          <w:p w14:paraId="36236F55" w14:textId="536F2D85" w:rsidR="00BE146C" w:rsidRPr="00B51C5E" w:rsidRDefault="0090502D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Ребята, поможем Асито, ответим ему на его вопросы? </w:t>
            </w:r>
          </w:p>
          <w:p w14:paraId="71AF89DA" w14:textId="26486F14" w:rsidR="0090502D" w:rsidRPr="004C3FE3" w:rsidRDefault="0090502D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 меня как раз к этой теме есть стихотворение Владимира Степанова </w:t>
            </w:r>
          </w:p>
          <w:p w14:paraId="2145CE3B" w14:textId="0366B964" w:rsidR="0090502D" w:rsidRPr="004C3FE3" w:rsidRDefault="0090502D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«Что мы родиной зовем»</w:t>
            </w:r>
            <w:r w:rsidR="00F6285C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, но пока я его не прочитала, давайте подумаем</w:t>
            </w:r>
            <w:r w:rsidR="00AC496D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F6285C"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чем оно может быть?</w:t>
            </w:r>
          </w:p>
          <w:p w14:paraId="5D13AC71" w14:textId="6649471F" w:rsidR="0090502D" w:rsidRPr="004C3FE3" w:rsidRDefault="0090502D" w:rsidP="00901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FE3">
              <w:rPr>
                <w:rFonts w:ascii="Times New Roman" w:eastAsia="Calibri" w:hAnsi="Times New Roman" w:cs="Times New Roman"/>
                <w:sz w:val="24"/>
                <w:szCs w:val="24"/>
              </w:rPr>
              <w:t>Как нам узнать содержание?</w:t>
            </w:r>
          </w:p>
          <w:p w14:paraId="2676BC95" w14:textId="6A5EDF4D" w:rsidR="00901B24" w:rsidRPr="004C3FE3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 читает стихотворение Владимира Степанова:</w:t>
            </w:r>
          </w:p>
          <w:p w14:paraId="16FA047A" w14:textId="77777777" w:rsidR="0090502D" w:rsidRPr="004C3FE3" w:rsidRDefault="0090502D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6BE170" w14:textId="24BA9F1C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мы Родиной зовём?</w:t>
            </w:r>
          </w:p>
          <w:p w14:paraId="3DB465D2" w14:textId="77777777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Дом, где мы с тобой живём,</w:t>
            </w:r>
          </w:p>
          <w:p w14:paraId="4CB304DA" w14:textId="77777777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И берёзки, вдоль которых</w:t>
            </w:r>
          </w:p>
          <w:p w14:paraId="0ACDF7B0" w14:textId="77777777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Рядом с мамой мы идём.</w:t>
            </w:r>
          </w:p>
          <w:p w14:paraId="1AA3E246" w14:textId="77777777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2C47E9" w14:textId="77777777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мы Родиной зовём?</w:t>
            </w:r>
          </w:p>
          <w:p w14:paraId="69CF7D20" w14:textId="77777777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Поле с тонким колоском,</w:t>
            </w:r>
          </w:p>
          <w:p w14:paraId="58001967" w14:textId="77777777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Наши праздники и песни,</w:t>
            </w:r>
          </w:p>
          <w:p w14:paraId="16DB6A06" w14:textId="77777777" w:rsidR="00901B24" w:rsidRPr="00B51C5E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Тёплый вечер за окном.</w:t>
            </w:r>
          </w:p>
          <w:p w14:paraId="7A7F2757" w14:textId="77777777" w:rsidR="00901B24" w:rsidRPr="004C3FE3" w:rsidRDefault="00901B24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5CF1DE" w14:textId="18343395" w:rsidR="0090502D" w:rsidRPr="004C3FE3" w:rsidRDefault="0090502D" w:rsidP="0090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</w:t>
            </w:r>
          </w:p>
          <w:p w14:paraId="25F77E92" w14:textId="22BF63A8" w:rsidR="0090502D" w:rsidRPr="004C3FE3" w:rsidRDefault="0090502D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Ребята, кто слушал внимательно стихотворение, какие слова и строки вы услышали, что описывает автор? Ответы детей:</w:t>
            </w:r>
          </w:p>
          <w:p w14:paraId="0DF0892E" w14:textId="406D82DA" w:rsidR="0090502D" w:rsidRPr="004C3FE3" w:rsidRDefault="0090502D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</w:t>
            </w:r>
          </w:p>
          <w:p w14:paraId="2972CC22" w14:textId="249B5E85" w:rsidR="0090502D" w:rsidRDefault="0090502D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для вас Родина? Это наш край, наш дом и наш двор,</w:t>
            </w:r>
            <w:r w:rsidR="00AE779B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улица,</w:t>
            </w:r>
            <w:r w:rsidR="00AE779B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город,</w:t>
            </w:r>
            <w:r w:rsidR="00AE779B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родные люди</w:t>
            </w:r>
            <w:r w:rsidR="00AE779B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785D966" w14:textId="77777777" w:rsidR="00B51C5E" w:rsidRPr="004C3FE3" w:rsidRDefault="00B51C5E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686255" w14:textId="16E2EB1A" w:rsidR="001477AF" w:rsidRPr="004C3FE3" w:rsidRDefault="001477AF" w:rsidP="0014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 У каждого из нас есть своя малая Родина – тот уголок земли, где мы выросли, где находится наш родной дом. Родина огромна и прекрасна, и у каждого она одна, как мама. Родиной надо гордиться, любить её, заботиться о ней. Наша малая Родина – город, в котором мы живем. Как он называется?</w:t>
            </w:r>
          </w:p>
          <w:p w14:paraId="2855C4F1" w14:textId="64F20A06" w:rsidR="001477AF" w:rsidRPr="004C3FE3" w:rsidRDefault="001477AF" w:rsidP="0014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954D96" w14:textId="34777EA4" w:rsidR="001477AF" w:rsidRPr="004C3FE3" w:rsidRDefault="001477AF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 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Вам нравится наш город? Чем он нравится? </w:t>
            </w:r>
          </w:p>
          <w:p w14:paraId="1C68F8A3" w14:textId="1A61F9A6" w:rsidR="00AE779B" w:rsidRPr="004C3FE3" w:rsidRDefault="00AE779B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Что мы можем рассказать Асито о своем городе? </w:t>
            </w:r>
            <w:r w:rsidR="00D0471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 что за профессия такая есть у человека</w:t>
            </w:r>
            <w:r w:rsidR="00AC496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D0471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который может рассказать о достопримечательностях города? </w:t>
            </w:r>
          </w:p>
          <w:p w14:paraId="52B30890" w14:textId="72BB3608" w:rsidR="00251093" w:rsidRPr="004C3FE3" w:rsidRDefault="00AE779B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мы знаем?</w:t>
            </w:r>
          </w:p>
          <w:p w14:paraId="11685B0A" w14:textId="6F025E82" w:rsidR="00F6285C" w:rsidRPr="004C3FE3" w:rsidRDefault="00251093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Кто такой турагент?</w:t>
            </w:r>
            <w:r w:rsidR="00F6285C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44772F" w14:textId="37C053F4" w:rsidR="00FA4B25" w:rsidRPr="004C3FE3" w:rsidRDefault="00FA4B2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такое турфирма?</w:t>
            </w:r>
          </w:p>
          <w:p w14:paraId="33DAD0D2" w14:textId="3BB3076F" w:rsidR="00FA4B25" w:rsidRPr="004C3FE3" w:rsidRDefault="00FA4B2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Предлагаю дать название своим туристическим фирмам и приступить к работе</w:t>
            </w:r>
          </w:p>
          <w:p w14:paraId="7D41FADB" w14:textId="2BB57A2C" w:rsidR="00D0471D" w:rsidRPr="004C3FE3" w:rsidRDefault="00FA4B2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D0471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оработать, а после послушать наших турагентов </w:t>
            </w:r>
            <w:r w:rsidR="0025109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 достопримечательностях в нашем советском районе.</w:t>
            </w:r>
          </w:p>
          <w:p w14:paraId="11BB2065" w14:textId="5E30F4A8" w:rsidR="00AE779B" w:rsidRPr="004C3FE3" w:rsidRDefault="00AE779B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Конверт с подсказкой</w:t>
            </w:r>
            <w:r w:rsidR="00BE146C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(картинки с обозначениями.) </w:t>
            </w:r>
          </w:p>
          <w:p w14:paraId="3CB92A7F" w14:textId="5C8E4571" w:rsidR="00CD0A4F" w:rsidRPr="004C3FE3" w:rsidRDefault="00CD0A4F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Воспитатель </w:t>
            </w:r>
            <w:r w:rsidR="00FA4B25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предлагает</w:t>
            </w:r>
            <w:r w:rsidR="0025109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выбрать 2 </w:t>
            </w:r>
            <w:r w:rsidR="00FA4B25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ответственных</w:t>
            </w:r>
            <w:r w:rsidR="0025109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ребенка и те набирают себе команду в зависимости от количества человек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FA7EA7B" w14:textId="1AE3FDC7" w:rsidR="00D0471D" w:rsidRPr="004C3FE3" w:rsidRDefault="00AE779B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Разобьемся по группам</w:t>
            </w:r>
            <w:r w:rsidR="001477AF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F6285C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(картинки 24 штуки)</w:t>
            </w:r>
          </w:p>
          <w:p w14:paraId="64D2A2D7" w14:textId="378B7AC2" w:rsidR="00FA4B25" w:rsidRPr="004C3FE3" w:rsidRDefault="00FA4B2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Ответс</w:t>
            </w:r>
            <w:r w:rsidR="004C3FE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венные берут конверты с заданиями.</w:t>
            </w:r>
          </w:p>
          <w:p w14:paraId="0C33EDFC" w14:textId="0C90555B" w:rsidR="00D0471D" w:rsidRPr="004C3FE3" w:rsidRDefault="00D0471D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После </w:t>
            </w:r>
            <w:r w:rsidR="0025109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выполненного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задания </w:t>
            </w:r>
            <w:r w:rsidR="00FA4B25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ребята обозначают что их группа готова к ответу. </w:t>
            </w:r>
          </w:p>
          <w:p w14:paraId="59C4B7AF" w14:textId="723C9A78" w:rsidR="00AE779B" w:rsidRPr="004C3FE3" w:rsidRDefault="00AE779B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177880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77880" w:rsidRPr="004C3FE3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Деловой центр "Первая Башня"</w:t>
            </w:r>
          </w:p>
          <w:p w14:paraId="001E6950" w14:textId="75D617F5" w:rsidR="00AE779B" w:rsidRPr="004C3FE3" w:rsidRDefault="00AE779B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="008161D0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77880" w:rsidRPr="004C3FE3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Остров Татышев</w:t>
            </w:r>
          </w:p>
          <w:p w14:paraId="11D70EE5" w14:textId="3DB70A8A" w:rsidR="00AE779B" w:rsidRPr="004C3FE3" w:rsidRDefault="00AE779B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77880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CD0A4F" w:rsidRPr="004C3FE3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Мемориал Победы</w:t>
            </w:r>
          </w:p>
          <w:p w14:paraId="05FA006C" w14:textId="7CF1388B" w:rsidR="00AE779B" w:rsidRPr="004C3FE3" w:rsidRDefault="00BB23A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  <w:r w:rsidR="00177880" w:rsidRPr="004C3FE3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комплекс "Арена.</w:t>
            </w:r>
            <w:r w:rsidR="004C3FE3" w:rsidRPr="004C3FE3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77880" w:rsidRPr="004C3FE3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Север"</w:t>
            </w:r>
          </w:p>
          <w:p w14:paraId="01B40EA6" w14:textId="4D13250E" w:rsidR="00AE779B" w:rsidRPr="004C3FE3" w:rsidRDefault="00BB23A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  <w:r w:rsidR="00177880" w:rsidRPr="004C3FE3">
              <w:rPr>
                <w:rFonts w:ascii="Times New Roman" w:hAnsi="Times New Roman" w:cs="Times New Roman"/>
                <w:b/>
                <w:bCs/>
                <w:color w:val="3B4256"/>
                <w:sz w:val="24"/>
                <w:szCs w:val="24"/>
                <w:shd w:val="clear" w:color="auto" w:fill="FFFFFF"/>
              </w:rPr>
              <w:t xml:space="preserve"> </w:t>
            </w:r>
            <w:r w:rsidR="00177880" w:rsidRPr="004C3FE3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Парк имени 400-летия Красноярска</w:t>
            </w:r>
          </w:p>
          <w:p w14:paraId="72816DF6" w14:textId="77777777" w:rsidR="004C3FE3" w:rsidRPr="004C3FE3" w:rsidRDefault="004C3FE3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5B8CEB" w14:textId="319CDF1B" w:rsidR="00FA4B25" w:rsidRPr="004C3FE3" w:rsidRDefault="00FA4B2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Физминутка</w:t>
            </w:r>
          </w:p>
          <w:p w14:paraId="4EBFDD62" w14:textId="77777777" w:rsidR="004C3FE3" w:rsidRPr="004C3FE3" w:rsidRDefault="004C3FE3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A0A3A7" w14:textId="098A0279" w:rsidR="00BE146C" w:rsidRPr="004C3FE3" w:rsidRDefault="00BE146C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2 часть занятия:</w:t>
            </w:r>
          </w:p>
          <w:p w14:paraId="6845C12D" w14:textId="7CBDC685" w:rsidR="00BE146C" w:rsidRPr="004C3FE3" w:rsidRDefault="00BE146C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Воспитатель читает стихотворение </w:t>
            </w:r>
          </w:p>
          <w:p w14:paraId="1DD9403E" w14:textId="23AD8FE7" w:rsidR="00BE146C" w:rsidRPr="004C3FE3" w:rsidRDefault="00BE146C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Ребята послушайте стихотворение: </w:t>
            </w:r>
          </w:p>
          <w:p w14:paraId="0B28AAAD" w14:textId="77777777" w:rsidR="00BE146C" w:rsidRPr="00B51C5E" w:rsidRDefault="00BE146C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Малая Родина-</w:t>
            </w:r>
          </w:p>
          <w:p w14:paraId="32285B5B" w14:textId="77777777" w:rsidR="00BE146C" w:rsidRPr="00B51C5E" w:rsidRDefault="00BE146C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Островок Земли</w:t>
            </w:r>
          </w:p>
          <w:p w14:paraId="514587DA" w14:textId="77777777" w:rsidR="00BE146C" w:rsidRPr="00B51C5E" w:rsidRDefault="00BE146C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Под окном смородина,</w:t>
            </w:r>
          </w:p>
          <w:p w14:paraId="73798F35" w14:textId="77777777" w:rsidR="00BE146C" w:rsidRPr="00B51C5E" w:rsidRDefault="00BE146C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Вишни расцвели.</w:t>
            </w:r>
          </w:p>
          <w:p w14:paraId="1977DC5E" w14:textId="77777777" w:rsidR="00BE146C" w:rsidRPr="00B51C5E" w:rsidRDefault="00BE146C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И березка белая,</w:t>
            </w:r>
          </w:p>
          <w:p w14:paraId="264DBC38" w14:textId="77777777" w:rsidR="00BE146C" w:rsidRPr="00B51C5E" w:rsidRDefault="00BE146C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 под ней скамья,</w:t>
            </w:r>
          </w:p>
          <w:p w14:paraId="0F3A816B" w14:textId="77777777" w:rsidR="00BE146C" w:rsidRPr="00B51C5E" w:rsidRDefault="00BE146C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Ласковая малая</w:t>
            </w:r>
          </w:p>
          <w:p w14:paraId="5283ADE0" w14:textId="77777777" w:rsidR="00BE146C" w:rsidRPr="00B51C5E" w:rsidRDefault="00BE146C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51C5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Родина моя!</w:t>
            </w:r>
          </w:p>
          <w:p w14:paraId="062965F7" w14:textId="77777777" w:rsidR="00BC0ABD" w:rsidRPr="004C3FE3" w:rsidRDefault="00BC0ABD" w:rsidP="00BE1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FFBA7F" w14:textId="77777777" w:rsidR="00BE146C" w:rsidRPr="004C3FE3" w:rsidRDefault="00BE146C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</w:t>
            </w:r>
          </w:p>
          <w:p w14:paraId="6D7FF9BA" w14:textId="071A4618" w:rsidR="00BE146C" w:rsidRPr="004C3FE3" w:rsidRDefault="00BE146C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вы услышали в этом стихотворении?</w:t>
            </w:r>
          </w:p>
          <w:p w14:paraId="256A02BF" w14:textId="2E121149" w:rsidR="00BE146C" w:rsidRPr="004C3FE3" w:rsidRDefault="00BE146C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Воспитатель: Автор описывает природу, он ее называет ласково. Описывает дорогие сердцу места. </w:t>
            </w:r>
          </w:p>
          <w:p w14:paraId="2CB69340" w14:textId="6A27D4DD" w:rsidR="00BE146C" w:rsidRPr="004C3FE3" w:rsidRDefault="00BE146C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Какая картина у вас встает перед глазами</w:t>
            </w:r>
            <w:r w:rsidR="004C3FE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когда читаю это стихотворение?</w:t>
            </w:r>
          </w:p>
          <w:p w14:paraId="6E658E8A" w14:textId="77777777" w:rsidR="00B51C5E" w:rsidRDefault="00B51C5E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AD5C80" w14:textId="185ACC8A" w:rsidR="00BE146C" w:rsidRPr="004C3FE3" w:rsidRDefault="00BE146C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</w:t>
            </w:r>
            <w:r w:rsidR="004C3FE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  <w:r w:rsidR="004C3FE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ребята, деревня, а у нас огромный мегаполис,</w:t>
            </w:r>
            <w:r w:rsidR="00762005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и у нас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очень мало</w:t>
            </w:r>
            <w:r w:rsidR="00762005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растительности, огромные дома и очень много машин.</w:t>
            </w:r>
          </w:p>
          <w:p w14:paraId="0B8EB69A" w14:textId="356C27A7" w:rsidR="00762005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становиться с нашим городом?</w:t>
            </w:r>
          </w:p>
          <w:p w14:paraId="0ECDD3A7" w14:textId="77777777" w:rsidR="00B51C5E" w:rsidRDefault="00B51C5E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7CB749" w14:textId="491A3E1E" w:rsidR="00762005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Хотели бы вы ребята помочь нашим горожанам и разобраться почему в больших городах воздух очень загрязнен? Помните понятие «Черное небо?» Кто нам расскажет, что это за явление,</w:t>
            </w:r>
            <w:r w:rsidR="00BC0AB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которое часто мы наблюдаем у себя в </w:t>
            </w:r>
            <w:r w:rsidR="00BC0AB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городе?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37C074" w14:textId="77777777" w:rsidR="00B51C5E" w:rsidRDefault="00B51C5E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7D5D10" w14:textId="093D5D7A" w:rsidR="00136436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</w:t>
            </w:r>
          </w:p>
          <w:p w14:paraId="3808F47C" w14:textId="681C11AF" w:rsidR="00762005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="00CD0A4F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приготовили наглядный опыт, как очистить воздух:</w:t>
            </w:r>
          </w:p>
          <w:p w14:paraId="6350F8B3" w14:textId="05D95E2E" w:rsidR="00762005" w:rsidRPr="004C3FE3" w:rsidRDefault="00CD0A4F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Вы</w:t>
            </w:r>
            <w:r w:rsidR="00762005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же с ребята сделаем плакат правил</w:t>
            </w:r>
            <w:r w:rsidR="00473462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 тех же командах</w:t>
            </w:r>
            <w:r w:rsidR="00762005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«Как сберечь город от выхлопных газов» </w:t>
            </w:r>
          </w:p>
          <w:p w14:paraId="131F035D" w14:textId="413CD632" w:rsidR="00BC0ABD" w:rsidRPr="004C3FE3" w:rsidRDefault="00136436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Опыт: </w:t>
            </w:r>
          </w:p>
          <w:p w14:paraId="59E1672B" w14:textId="7B65EECE" w:rsidR="00136436" w:rsidRPr="004C3FE3" w:rsidRDefault="00136436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Очищение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воздуха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(Опыт с воздушным шаром)</w:t>
            </w:r>
          </w:p>
          <w:p w14:paraId="05BE4893" w14:textId="253A3826" w:rsidR="00136436" w:rsidRPr="004C3FE3" w:rsidRDefault="00136436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Маска, шар,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покрошить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мел.</w:t>
            </w:r>
          </w:p>
          <w:p w14:paraId="1C2F4DC1" w14:textId="49AC01C2" w:rsidR="00136436" w:rsidRPr="004C3FE3" w:rsidRDefault="00136436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CD0A4F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бутылка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засыпаем пы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ь, и 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выдуваем грязный воздух через марлю</w:t>
            </w:r>
          </w:p>
          <w:p w14:paraId="4C46DDB0" w14:textId="7018A262" w:rsidR="00136436" w:rsidRPr="004C3FE3" w:rsidRDefault="00136436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Выводы опыта:</w:t>
            </w:r>
          </w:p>
          <w:p w14:paraId="54A6152C" w14:textId="17FA85FF" w:rsidR="00762005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-Нужно уменьшать количество машин</w:t>
            </w:r>
          </w:p>
          <w:p w14:paraId="0A30B268" w14:textId="00F347A1" w:rsidR="00762005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-Летом можно ездить на велосипедах</w:t>
            </w:r>
          </w:p>
          <w:p w14:paraId="5C31D6FB" w14:textId="4F92393D" w:rsidR="00762005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Использовать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чаще общественный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транспорт, потому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как там больше помещается народу, а выхлопные газы идут как от одной машины.</w:t>
            </w:r>
          </w:p>
          <w:p w14:paraId="4275F72F" w14:textId="3732209E" w:rsidR="00762005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-найти работу рядом с домом.</w:t>
            </w:r>
          </w:p>
          <w:p w14:paraId="1CBED10F" w14:textId="330DD800" w:rsidR="00762005" w:rsidRPr="004C3FE3" w:rsidRDefault="00762005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-Или работать с дома</w:t>
            </w:r>
          </w:p>
          <w:p w14:paraId="213C748D" w14:textId="1F938EA4" w:rsidR="00136436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="0013643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Роза ветров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13643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в городе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(Коробки и 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бутылка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с пылью)</w:t>
            </w:r>
          </w:p>
          <w:p w14:paraId="2719134A" w14:textId="2DF231FD" w:rsidR="005D7057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такое «роза ветров»?</w:t>
            </w:r>
          </w:p>
          <w:p w14:paraId="1F42AE6F" w14:textId="11AB5B4C" w:rsidR="00136436" w:rsidRPr="004C3FE3" w:rsidRDefault="009876A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Вывод:</w:t>
            </w:r>
            <w:r w:rsidR="0013643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как сберечь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людей,</w:t>
            </w:r>
            <w:r w:rsidR="0013643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живущих в мегаполисе?</w:t>
            </w:r>
          </w:p>
          <w:p w14:paraId="6FAE5E95" w14:textId="006178C3" w:rsidR="00944D97" w:rsidRPr="004C3FE3" w:rsidRDefault="00944D9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Что мы можем сделать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для того, чтобы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сохранить чистый воздух в городе?</w:t>
            </w:r>
          </w:p>
          <w:p w14:paraId="751010DC" w14:textId="78D5473A" w:rsidR="005D7057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-Строить не высотки, а дома малоэтажные</w:t>
            </w:r>
          </w:p>
          <w:p w14:paraId="76834D98" w14:textId="47D4F4A6" w:rsidR="005D7057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-строить заводы подальше от города</w:t>
            </w:r>
          </w:p>
          <w:p w14:paraId="39C099E0" w14:textId="252AFE37" w:rsidR="005D7057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-стараться очищать выбросы на заводах.</w:t>
            </w:r>
          </w:p>
          <w:p w14:paraId="7C1211CF" w14:textId="2A6F04F7" w:rsidR="005D7057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-и так же поменьше ездить на машинах.</w:t>
            </w:r>
          </w:p>
          <w:p w14:paraId="24FB6D6C" w14:textId="508322AB" w:rsidR="005D7057" w:rsidRPr="004C3FE3" w:rsidRDefault="009876A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Проговорить, какие</w:t>
            </w:r>
            <w:r w:rsidR="005D705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правила у нас получились.</w:t>
            </w:r>
          </w:p>
          <w:p w14:paraId="20C426BF" w14:textId="2428AF64" w:rsidR="005D7057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Для себя лично,</w:t>
            </w:r>
            <w:r w:rsidR="00BC0AB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какие выводы мы сделаем?</w:t>
            </w:r>
          </w:p>
          <w:p w14:paraId="47DD47E6" w14:textId="77777777" w:rsidR="00B51C5E" w:rsidRPr="004C3FE3" w:rsidRDefault="00B51C5E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1018FD" w14:textId="1A78A0A5" w:rsidR="005D7057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</w:t>
            </w:r>
          </w:p>
          <w:p w14:paraId="00CA2BBC" w14:textId="22657ABE" w:rsidR="00BB234E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BB234E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ебята,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теперь мы знаем и проблемы нашего города, а ведь у нас очень культурный город, где очень много мест досуга, и к нам едут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туристы,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 в том числе и наш заграничный друг Асито. К</w:t>
            </w:r>
            <w:r w:rsidR="00BB234E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ак можно организовать приезд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BB234E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сито в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Красноярске</w:t>
            </w:r>
            <w:r w:rsidR="00BF604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, так что бы он посетил все достопримечательности и не забыл про них. </w:t>
            </w:r>
          </w:p>
          <w:p w14:paraId="4546372E" w14:textId="77777777" w:rsidR="00B51C5E" w:rsidRDefault="00B51C5E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B82BA4" w14:textId="0F1C21B8" w:rsidR="005D7057" w:rsidRPr="004C3FE3" w:rsidRDefault="005D7057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Подсказка* 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ожно ли нам использовать календарь событий,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который мы используем в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группе, для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разработки 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туристического маршрута Асито</w:t>
            </w:r>
            <w:r w:rsidR="00D0471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  <w:p w14:paraId="2551EFF9" w14:textId="77777777" w:rsidR="00B51C5E" w:rsidRDefault="00B51C5E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D14A38" w14:textId="31BFC76A" w:rsidR="00494C46" w:rsidRPr="004C3FE3" w:rsidRDefault="00494C46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Воспитатель:</w:t>
            </w:r>
          </w:p>
          <w:p w14:paraId="2FE60DD0" w14:textId="6D4A8286" w:rsidR="00494C46" w:rsidRPr="004C3FE3" w:rsidRDefault="00BF604D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Тогда ребята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предлагаю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вам побыть турагентами для 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сито и предложить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ему несколько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вариантов маршрута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, как в настоящем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турагентстве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. Где вы сами решите в какой день и куда вы отправите Асито и почему важно ваш маршрут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лучше, чем</w:t>
            </w:r>
            <w:r w:rsidR="00494C4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другой команды?</w:t>
            </w:r>
          </w:p>
          <w:p w14:paraId="6DB5A503" w14:textId="77777777" w:rsidR="00494C46" w:rsidRPr="004C3FE3" w:rsidRDefault="00494C46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 же нам нужно сделать ребята?</w:t>
            </w:r>
          </w:p>
          <w:p w14:paraId="053EF8DF" w14:textId="77777777" w:rsidR="00B51C5E" w:rsidRDefault="00B51C5E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0DED80" w14:textId="536FDB5A" w:rsidR="00BF604D" w:rsidRPr="004C3FE3" w:rsidRDefault="00494C46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Воспитатель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 своих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коман</w:t>
            </w:r>
            <w:r w:rsidR="00473462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="00473462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х подготовить маршрут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473462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расскажет нам чем </w:t>
            </w:r>
            <w:r w:rsidR="00473462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ваш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маршрут лучше. </w:t>
            </w:r>
          </w:p>
          <w:p w14:paraId="672DE550" w14:textId="028E9398" w:rsidR="00494C46" w:rsidRPr="004C3FE3" w:rsidRDefault="00494C46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А Асито пробудет в Красноярске 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дн</w:t>
            </w:r>
            <w:r w:rsidR="00B51C5E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, в 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сито улетит домой, давайте вспомним дни недели,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чтобы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знать с какого дня нам нужно начать работать.</w:t>
            </w:r>
          </w:p>
          <w:p w14:paraId="13FC1FF8" w14:textId="77777777" w:rsidR="00494C46" w:rsidRPr="004C3FE3" w:rsidRDefault="00494C46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Вспоминаем с ребятами дни недели.</w:t>
            </w:r>
          </w:p>
          <w:p w14:paraId="30D08407" w14:textId="22D6EC3A" w:rsidR="00494C46" w:rsidRPr="004C3FE3" w:rsidRDefault="00494C46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Ребята приступают к заданию. </w:t>
            </w:r>
          </w:p>
          <w:p w14:paraId="0CA86731" w14:textId="5E45BE85" w:rsidR="000C1074" w:rsidRPr="004C3FE3" w:rsidRDefault="000C1074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Когда задания все выполнены, маршруты обсуждаются и отправляются так же Асито в видео.</w:t>
            </w:r>
          </w:p>
          <w:p w14:paraId="2D92A522" w14:textId="77777777" w:rsidR="001A1645" w:rsidRDefault="001A1645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A11B40" w14:textId="77777777" w:rsidR="00DB64A6" w:rsidRPr="004C3FE3" w:rsidRDefault="009876A7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Ребята, что</w:t>
            </w:r>
            <w:r w:rsidR="000C1074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вам сегодня понравилось на занятии, были ли у вас трудности? Что узнали нового или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что-то</w:t>
            </w:r>
            <w:r w:rsidR="000C1074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еще может хотели узнать? </w:t>
            </w:r>
          </w:p>
          <w:p w14:paraId="3B655F3C" w14:textId="6696AA68" w:rsidR="000C1074" w:rsidRPr="004C3FE3" w:rsidRDefault="00DB64A6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Ребята, что нового вы сегодня узнали? Кто для себя сделал открытие? Чьи ответы и работа на занятии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вам больше всего понравилась? А как мы можем оценить свою работу </w:t>
            </w:r>
          </w:p>
          <w:p w14:paraId="12545563" w14:textId="77777777" w:rsidR="001A1645" w:rsidRDefault="001A1645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0D5608" w14:textId="43AE5735" w:rsidR="000C1074" w:rsidRPr="004C3FE3" w:rsidRDefault="000C1074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А давайте мы с вами 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воспользуемся нашим табло смайлов и расскажем 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на сколько вам понравилось занятие.</w:t>
            </w:r>
          </w:p>
          <w:p w14:paraId="5E1DF6EB" w14:textId="334D40A1" w:rsidR="000C1074" w:rsidRPr="004C3FE3" w:rsidRDefault="000C1074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Ребята 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 о</w:t>
            </w:r>
            <w:r w:rsidR="004C3FE3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DB64A6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ному подходят к табло и рассказывают свои мысли и выводы по занятию.</w:t>
            </w:r>
          </w:p>
          <w:p w14:paraId="273EE5EB" w14:textId="77777777" w:rsidR="000C1074" w:rsidRPr="004C3FE3" w:rsidRDefault="000C1074" w:rsidP="0049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Воспитатель: </w:t>
            </w:r>
          </w:p>
          <w:p w14:paraId="4052EA4C" w14:textId="3BB3D116" w:rsidR="00AE779B" w:rsidRPr="004C3FE3" w:rsidRDefault="000C1074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 завершении нашего занятия, хочу всех вас ребята похвалить, и </w:t>
            </w:r>
            <w:r w:rsidR="009876A7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сказать,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что вы сегодня отлично работали в команде, у вас получилось создать свой маршрут и вы освоили такую сложную профессию как турагент. </w:t>
            </w:r>
          </w:p>
          <w:p w14:paraId="4BEB8B09" w14:textId="29E60C52" w:rsidR="008F36F9" w:rsidRPr="004C3FE3" w:rsidRDefault="008F36F9" w:rsidP="0090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E729" w14:textId="77777777" w:rsidR="00901B24" w:rsidRPr="004C3FE3" w:rsidRDefault="00901B24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Дети встают в круг</w:t>
            </w:r>
          </w:p>
          <w:p w14:paraId="59B103B8" w14:textId="77777777" w:rsidR="00187BF2" w:rsidRPr="004C3FE3" w:rsidRDefault="00187BF2" w:rsidP="0018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DCF06F" w14:textId="3AFC8F6F" w:rsidR="00187BF2" w:rsidRPr="004C3FE3" w:rsidRDefault="00187BF2" w:rsidP="0018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Дети рассаживаются на стулья </w:t>
            </w:r>
          </w:p>
          <w:p w14:paraId="3C4AB47D" w14:textId="77777777" w:rsidR="00187BF2" w:rsidRPr="004C3FE3" w:rsidRDefault="00187BF2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1BF3B4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1AD9DE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D13ABC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940CC8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A26564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9C1E96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22FDE5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39BD9B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726C9F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49F882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0CF813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99515F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CE5126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2BE5CC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B7E5EE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3205C5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6C4D9F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C33D1E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EB6C11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D06B76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4CDBA6" w14:textId="77777777" w:rsidR="00F6285C" w:rsidRPr="004C3FE3" w:rsidRDefault="00F6285C" w:rsidP="00F6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Ответы детей </w:t>
            </w:r>
          </w:p>
          <w:p w14:paraId="449E9D6F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FF12C5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A27013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9C4101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AE1147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690914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F157C4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7BCEAA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67FE62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154AA2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00140D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E949A4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CA2F56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4BF0F1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B1D2CC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E64677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A1F020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0F5D36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84825C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B70313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D4D14D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663BF7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7D8CCA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B928DE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403D7C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E2CE1C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C11D5B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225B85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2FE710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C10586" w14:textId="77777777" w:rsidR="00F6285C" w:rsidRPr="004C3FE3" w:rsidRDefault="00F6285C" w:rsidP="00F6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Ответы детей </w:t>
            </w:r>
          </w:p>
          <w:p w14:paraId="5522A38D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DC50E1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6739AC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A1E206" w14:textId="77777777" w:rsidR="001477AF" w:rsidRPr="004C3FE3" w:rsidRDefault="001477AF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5BBC31" w14:textId="77777777" w:rsidR="001477AF" w:rsidRPr="004C3FE3" w:rsidRDefault="001477AF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BF6ED7" w14:textId="77777777" w:rsidR="001477AF" w:rsidRPr="004C3FE3" w:rsidRDefault="001477AF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F59C74" w14:textId="77777777" w:rsidR="001477AF" w:rsidRPr="004C3FE3" w:rsidRDefault="001477AF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9E79D0" w14:textId="77777777" w:rsidR="001477AF" w:rsidRPr="004C3FE3" w:rsidRDefault="001477AF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E676E3" w14:textId="180BE1D9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Задание: Дети объединяются 6 групп, у них в руках картинки с обозначениями (по 4 картинки)</w:t>
            </w:r>
          </w:p>
          <w:p w14:paraId="608E6DC8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DB83D1" w14:textId="77777777" w:rsidR="00177880" w:rsidRPr="004C3FE3" w:rsidRDefault="00177880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70DCD6" w14:textId="77777777" w:rsidR="00177880" w:rsidRPr="004C3FE3" w:rsidRDefault="00177880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D05CDCA" w14:textId="77777777" w:rsidR="00177880" w:rsidRPr="004C3FE3" w:rsidRDefault="00177880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62E751" w14:textId="77777777" w:rsidR="00177880" w:rsidRPr="004C3FE3" w:rsidRDefault="00177880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B76132" w14:textId="77777777" w:rsidR="00177880" w:rsidRPr="004C3FE3" w:rsidRDefault="00177880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59F3F4" w14:textId="77777777" w:rsidR="00F6285C" w:rsidRPr="004C3FE3" w:rsidRDefault="00F6285C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E0684E" w14:textId="77777777" w:rsidR="004C3FE3" w:rsidRPr="004C3FE3" w:rsidRDefault="004C3FE3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7BF9A2" w14:textId="77777777" w:rsidR="004C3FE3" w:rsidRPr="004C3FE3" w:rsidRDefault="004C3FE3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A3EF17" w14:textId="77777777" w:rsidR="004C3FE3" w:rsidRPr="004C3FE3" w:rsidRDefault="004C3FE3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5CB6E3" w14:textId="77777777" w:rsidR="00B51C5E" w:rsidRDefault="00B51C5E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3C3985" w14:textId="77777777" w:rsidR="00B51C5E" w:rsidRDefault="00B51C5E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713714" w14:textId="77777777" w:rsidR="00B51C5E" w:rsidRDefault="00B51C5E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0920A2" w14:textId="56776BD9" w:rsidR="00F6285C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Дети встают в круг на разминку</w:t>
            </w:r>
          </w:p>
          <w:p w14:paraId="251A4FE6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098A01" w14:textId="0759D378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Дети садятся </w:t>
            </w:r>
          </w:p>
          <w:p w14:paraId="24F34DA4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54249C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7E413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342741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868451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F32496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A3706B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2D04B5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DFB268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66DEC3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05FF1A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AE762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571D6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4493CE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606E75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6BC9E0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F85A9A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Ответы детей</w:t>
            </w:r>
          </w:p>
          <w:p w14:paraId="42C03742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4E463B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78E816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2E457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29D287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Ответы детей</w:t>
            </w:r>
          </w:p>
          <w:p w14:paraId="4C32E874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BFEAE5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C8AFBE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711ACE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0FCCBC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DF863C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Ответы детей</w:t>
            </w:r>
          </w:p>
          <w:p w14:paraId="692C669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C3A108" w14:textId="7FDEDF47" w:rsidR="00BC0ABD" w:rsidRPr="004C3FE3" w:rsidRDefault="00CD0A4F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Воспитатель </w:t>
            </w:r>
            <w:r w:rsidR="00BC0AB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показ</w:t>
            </w: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ывает</w:t>
            </w:r>
            <w:r w:rsidR="00BC0AB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опыт</w:t>
            </w:r>
          </w:p>
          <w:p w14:paraId="7D3F3F7B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77B307" w14:textId="5319E0F9" w:rsidR="00BC0ABD" w:rsidRPr="004C3FE3" w:rsidRDefault="00CD0A4F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Ариша</w:t>
            </w:r>
            <w:r w:rsidR="00BC0ABD"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 рассказывает правила поведения на занятии.</w:t>
            </w:r>
          </w:p>
          <w:p w14:paraId="36ED543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Демонстрация опыта</w:t>
            </w:r>
          </w:p>
          <w:p w14:paraId="431198D5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4EF9A9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6563ED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A1AB1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2C14D6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1CAF28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81E996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Дети работают на плакатах</w:t>
            </w:r>
          </w:p>
          <w:p w14:paraId="4F3DF11D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D15D7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1960AA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Ребенок показывает опыт Роза ветров и рассказывает понятие Роза ветров.</w:t>
            </w:r>
          </w:p>
          <w:p w14:paraId="2FF10F7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5A0573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B3BD59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9A56C8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20604C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3504EA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Дети работают над плакатом</w:t>
            </w:r>
          </w:p>
          <w:p w14:paraId="0E4A6F00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B4D0D8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FBC047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CD5434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CB44A7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34E758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44CCC7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95E1B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79A477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60EDC8" w14:textId="100DF030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 xml:space="preserve">Дети рассказывают о правилах </w:t>
            </w:r>
          </w:p>
          <w:p w14:paraId="59FBAB56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7B43E0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5ABD71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280FA6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CF293D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069B8D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24ED12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BF5DB5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DD8C8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89FD2A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2F2823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1E2167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3949B3" w14:textId="4A74FA72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Ответы детей</w:t>
            </w:r>
          </w:p>
          <w:p w14:paraId="3D763C52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5FF0BB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F831C9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CB3B71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636579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95874A" w14:textId="77777777" w:rsidR="001A1645" w:rsidRDefault="001A1645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3B5F86" w14:textId="0937FA99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Ответы детей</w:t>
            </w:r>
          </w:p>
          <w:p w14:paraId="6E4B5201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494749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CB4F4B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770A78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E9AB10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F0851F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8BA467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E61305D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82321D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5D74EC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562514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E82124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A6225E" w14:textId="77777777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0A301A" w14:textId="77777777" w:rsidR="001A1645" w:rsidRDefault="001A1645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ED268D" w14:textId="485C753B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3FE3"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Рефлексия</w:t>
            </w:r>
          </w:p>
          <w:p w14:paraId="2641A812" w14:textId="5FF09644" w:rsidR="00BC0ABD" w:rsidRPr="004C3FE3" w:rsidRDefault="00BC0ABD" w:rsidP="008F3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024E65" w14:textId="77777777" w:rsidR="00BA20E0" w:rsidRDefault="00BA20E0"/>
    <w:sectPr w:rsidR="00BA20E0" w:rsidSect="00A22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7C93"/>
    <w:multiLevelType w:val="hybridMultilevel"/>
    <w:tmpl w:val="646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4BD"/>
    <w:multiLevelType w:val="hybridMultilevel"/>
    <w:tmpl w:val="57E8C6B4"/>
    <w:lvl w:ilvl="0" w:tplc="951E4CD0">
      <w:start w:val="1"/>
      <w:numFmt w:val="bullet"/>
      <w:lvlText w:val="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18C56900"/>
    <w:multiLevelType w:val="hybridMultilevel"/>
    <w:tmpl w:val="F4A89A26"/>
    <w:lvl w:ilvl="0" w:tplc="951E4CD0">
      <w:start w:val="1"/>
      <w:numFmt w:val="bullet"/>
      <w:lvlText w:val="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2B4C4F3C"/>
    <w:multiLevelType w:val="multilevel"/>
    <w:tmpl w:val="FEC0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63"/>
    <w:rsid w:val="000763B7"/>
    <w:rsid w:val="000C1074"/>
    <w:rsid w:val="000D5543"/>
    <w:rsid w:val="000E4F40"/>
    <w:rsid w:val="0013322F"/>
    <w:rsid w:val="0013414F"/>
    <w:rsid w:val="00136436"/>
    <w:rsid w:val="001477AF"/>
    <w:rsid w:val="00177880"/>
    <w:rsid w:val="00187BF2"/>
    <w:rsid w:val="001A1645"/>
    <w:rsid w:val="00251093"/>
    <w:rsid w:val="002A3748"/>
    <w:rsid w:val="003E1B63"/>
    <w:rsid w:val="00473462"/>
    <w:rsid w:val="00481BFA"/>
    <w:rsid w:val="00494C46"/>
    <w:rsid w:val="004C3FE3"/>
    <w:rsid w:val="004F7A5E"/>
    <w:rsid w:val="00515E7A"/>
    <w:rsid w:val="00570466"/>
    <w:rsid w:val="005D7057"/>
    <w:rsid w:val="00752DB9"/>
    <w:rsid w:val="00762005"/>
    <w:rsid w:val="007D663F"/>
    <w:rsid w:val="007F0974"/>
    <w:rsid w:val="008161D0"/>
    <w:rsid w:val="008A71BE"/>
    <w:rsid w:val="008F36F9"/>
    <w:rsid w:val="00901B24"/>
    <w:rsid w:val="0090502D"/>
    <w:rsid w:val="00944D97"/>
    <w:rsid w:val="00980229"/>
    <w:rsid w:val="009876A7"/>
    <w:rsid w:val="009D6F7E"/>
    <w:rsid w:val="00A04F8C"/>
    <w:rsid w:val="00A2204A"/>
    <w:rsid w:val="00A91242"/>
    <w:rsid w:val="00AC496D"/>
    <w:rsid w:val="00AE779B"/>
    <w:rsid w:val="00B51C5E"/>
    <w:rsid w:val="00B8286D"/>
    <w:rsid w:val="00B8420B"/>
    <w:rsid w:val="00BA20E0"/>
    <w:rsid w:val="00BB234E"/>
    <w:rsid w:val="00BB23A5"/>
    <w:rsid w:val="00BC0ABD"/>
    <w:rsid w:val="00BE146C"/>
    <w:rsid w:val="00BF4D42"/>
    <w:rsid w:val="00BF604D"/>
    <w:rsid w:val="00CA7889"/>
    <w:rsid w:val="00CC1E0B"/>
    <w:rsid w:val="00CC570D"/>
    <w:rsid w:val="00CD0A4F"/>
    <w:rsid w:val="00CE1EAF"/>
    <w:rsid w:val="00D0471D"/>
    <w:rsid w:val="00D53ED9"/>
    <w:rsid w:val="00DB64A6"/>
    <w:rsid w:val="00E53691"/>
    <w:rsid w:val="00EE5DB7"/>
    <w:rsid w:val="00EE7A5B"/>
    <w:rsid w:val="00F6285C"/>
    <w:rsid w:val="00F95030"/>
    <w:rsid w:val="00FA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3A6A"/>
  <w15:chartTrackingRefBased/>
  <w15:docId w15:val="{F22CB0E8-AA4C-4F1F-8097-497E8EE7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BA20E0"/>
    <w:rPr>
      <w:i/>
      <w:iCs/>
    </w:rPr>
  </w:style>
  <w:style w:type="character" w:styleId="a5">
    <w:name w:val="Hyperlink"/>
    <w:basedOn w:val="a0"/>
    <w:uiPriority w:val="99"/>
    <w:unhideWhenUsed/>
    <w:rsid w:val="004F7A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F7A5E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177880"/>
    <w:rPr>
      <w:b/>
      <w:bCs/>
    </w:rPr>
  </w:style>
  <w:style w:type="paragraph" w:styleId="a8">
    <w:name w:val="List Paragraph"/>
    <w:basedOn w:val="a"/>
    <w:uiPriority w:val="34"/>
    <w:qFormat/>
    <w:rsid w:val="00DB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4CD9-17A7-4F76-AB21-D15641EC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8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Черепанов</dc:creator>
  <cp:keywords/>
  <dc:description/>
  <cp:lastModifiedBy>Пользователь</cp:lastModifiedBy>
  <cp:revision>22</cp:revision>
  <dcterms:created xsi:type="dcterms:W3CDTF">2023-11-12T05:35:00Z</dcterms:created>
  <dcterms:modified xsi:type="dcterms:W3CDTF">2024-09-23T05:08:00Z</dcterms:modified>
</cp:coreProperties>
</file>